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3F" w:rsidRPr="000601A4" w:rsidRDefault="0043113F" w:rsidP="00431CA7">
      <w:pPr>
        <w:jc w:val="right"/>
        <w:rPr>
          <w:szCs w:val="24"/>
        </w:rPr>
      </w:pPr>
    </w:p>
    <w:p w:rsidR="00431CA7" w:rsidRDefault="00431CA7" w:rsidP="00431CA7">
      <w:pPr>
        <w:jc w:val="center"/>
        <w:rPr>
          <w:b/>
          <w:sz w:val="32"/>
        </w:rPr>
      </w:pPr>
      <w:r>
        <w:rPr>
          <w:b/>
          <w:sz w:val="32"/>
        </w:rPr>
        <w:t>РЕГИОНАЛЬНОЕ СОДРУЖЕСТВО В ОБЛАСТИ СВЯЗИ</w:t>
      </w:r>
    </w:p>
    <w:p w:rsidR="00431CA7" w:rsidRDefault="00431CA7" w:rsidP="00431CA7">
      <w:pPr>
        <w:jc w:val="center"/>
        <w:rPr>
          <w:b/>
          <w:sz w:val="32"/>
        </w:rPr>
      </w:pPr>
      <w:r>
        <w:rPr>
          <w:b/>
          <w:sz w:val="32"/>
        </w:rPr>
        <w:t>(РСС)</w:t>
      </w:r>
    </w:p>
    <w:p w:rsidR="00431CA7" w:rsidRPr="007F5C4C" w:rsidRDefault="00431CA7" w:rsidP="00431CA7">
      <w:pPr>
        <w:jc w:val="center"/>
        <w:rPr>
          <w:b/>
          <w:szCs w:val="24"/>
        </w:rPr>
      </w:pPr>
    </w:p>
    <w:p w:rsidR="00431CA7" w:rsidRDefault="00431CA7" w:rsidP="00431CA7">
      <w:pPr>
        <w:jc w:val="center"/>
        <w:rPr>
          <w:b/>
          <w:sz w:val="28"/>
        </w:rPr>
      </w:pPr>
      <w:r>
        <w:rPr>
          <w:b/>
          <w:sz w:val="28"/>
        </w:rPr>
        <w:t>СОВЕТ ГЛАВ АДМИНИСТРАЦИЙ СВЯЗИ</w:t>
      </w:r>
    </w:p>
    <w:p w:rsidR="00431CA7" w:rsidRDefault="00431CA7" w:rsidP="00431CA7">
      <w:pPr>
        <w:jc w:val="center"/>
        <w:rPr>
          <w:b/>
          <w:sz w:val="28"/>
        </w:rPr>
      </w:pPr>
      <w:r>
        <w:rPr>
          <w:b/>
          <w:sz w:val="28"/>
        </w:rPr>
        <w:t>КООРДИНАЦИОННЫЙ СОВЕТ ГОСУДАРСТВ-УЧАСТНИКОВ СНГ</w:t>
      </w:r>
    </w:p>
    <w:p w:rsidR="00431CA7" w:rsidRDefault="00431CA7" w:rsidP="00431CA7">
      <w:pPr>
        <w:jc w:val="center"/>
        <w:rPr>
          <w:b/>
          <w:sz w:val="28"/>
        </w:rPr>
      </w:pPr>
      <w:r>
        <w:rPr>
          <w:b/>
          <w:sz w:val="28"/>
        </w:rPr>
        <w:t>ПО ИНФОРМАТИЗАЦИИ ПРИ РСС</w:t>
      </w:r>
    </w:p>
    <w:p w:rsidR="00365FA4" w:rsidRPr="00E024E8" w:rsidRDefault="00365FA4" w:rsidP="002F4ECF">
      <w:pPr>
        <w:pStyle w:val="a6"/>
        <w:spacing w:before="240"/>
        <w:jc w:val="center"/>
        <w:rPr>
          <w:b/>
          <w:sz w:val="32"/>
          <w:szCs w:val="32"/>
        </w:rPr>
      </w:pPr>
      <w:r w:rsidRPr="00B34D38">
        <w:rPr>
          <w:b/>
          <w:sz w:val="32"/>
          <w:szCs w:val="32"/>
        </w:rPr>
        <w:t xml:space="preserve">Решение № </w:t>
      </w:r>
      <w:r w:rsidR="006249D5">
        <w:rPr>
          <w:b/>
          <w:sz w:val="32"/>
          <w:szCs w:val="32"/>
        </w:rPr>
        <w:t>5</w:t>
      </w:r>
      <w:r w:rsidR="00C60C75">
        <w:rPr>
          <w:b/>
          <w:sz w:val="32"/>
          <w:szCs w:val="32"/>
        </w:rPr>
        <w:t>5</w:t>
      </w:r>
      <w:r w:rsidRPr="00B34D38">
        <w:rPr>
          <w:b/>
          <w:sz w:val="32"/>
          <w:szCs w:val="32"/>
        </w:rPr>
        <w:t>/</w:t>
      </w:r>
      <w:r w:rsidR="006249D5">
        <w:rPr>
          <w:b/>
          <w:sz w:val="32"/>
          <w:szCs w:val="32"/>
        </w:rPr>
        <w:t>2</w:t>
      </w:r>
      <w:r w:rsidR="00C60C75">
        <w:rPr>
          <w:b/>
          <w:sz w:val="32"/>
          <w:szCs w:val="32"/>
        </w:rPr>
        <w:t>5</w:t>
      </w:r>
      <w:r w:rsidR="00284FA7">
        <w:rPr>
          <w:b/>
          <w:sz w:val="32"/>
          <w:szCs w:val="32"/>
        </w:rPr>
        <w:t>-</w:t>
      </w:r>
      <w:r w:rsidR="001D6927">
        <w:rPr>
          <w:b/>
          <w:sz w:val="32"/>
          <w:szCs w:val="32"/>
        </w:rPr>
        <w:t>24</w:t>
      </w:r>
    </w:p>
    <w:p w:rsidR="00A5235F" w:rsidRDefault="00A5235F">
      <w:pPr>
        <w:pStyle w:val="a6"/>
        <w:jc w:val="both"/>
        <w:rPr>
          <w:bCs/>
          <w:sz w:val="24"/>
        </w:rPr>
      </w:pPr>
    </w:p>
    <w:p w:rsidR="00365FA4" w:rsidRDefault="00C60C75" w:rsidP="001D6927">
      <w:pPr>
        <w:pStyle w:val="a6"/>
        <w:tabs>
          <w:tab w:val="left" w:pos="2964"/>
          <w:tab w:val="right" w:pos="9694"/>
        </w:tabs>
        <w:jc w:val="both"/>
        <w:rPr>
          <w:sz w:val="24"/>
        </w:rPr>
      </w:pPr>
      <w:r>
        <w:rPr>
          <w:sz w:val="24"/>
        </w:rPr>
        <w:t>16-17</w:t>
      </w:r>
      <w:r w:rsidR="00DA7F38">
        <w:rPr>
          <w:sz w:val="24"/>
        </w:rPr>
        <w:t xml:space="preserve"> </w:t>
      </w:r>
      <w:r>
        <w:rPr>
          <w:sz w:val="24"/>
        </w:rPr>
        <w:t>сентября</w:t>
      </w:r>
      <w:r w:rsidR="00871AF0">
        <w:rPr>
          <w:sz w:val="24"/>
        </w:rPr>
        <w:t xml:space="preserve"> </w:t>
      </w:r>
      <w:r w:rsidR="00365FA4">
        <w:rPr>
          <w:sz w:val="24"/>
        </w:rPr>
        <w:t>20</w:t>
      </w:r>
      <w:r w:rsidR="00FD0C9D">
        <w:rPr>
          <w:sz w:val="24"/>
        </w:rPr>
        <w:t>1</w:t>
      </w:r>
      <w:r>
        <w:rPr>
          <w:sz w:val="24"/>
        </w:rPr>
        <w:t>9</w:t>
      </w:r>
      <w:r w:rsidR="00365FA4">
        <w:rPr>
          <w:sz w:val="24"/>
        </w:rPr>
        <w:t xml:space="preserve"> г</w:t>
      </w:r>
      <w:r w:rsidR="00D04B5B">
        <w:rPr>
          <w:sz w:val="24"/>
        </w:rPr>
        <w:t xml:space="preserve">. </w:t>
      </w:r>
      <w:r w:rsidR="00D04B5B">
        <w:rPr>
          <w:sz w:val="24"/>
        </w:rPr>
        <w:tab/>
      </w:r>
      <w:bookmarkStart w:id="0" w:name="_GoBack"/>
      <w:bookmarkEnd w:id="0"/>
      <w:r w:rsidR="001D6927">
        <w:rPr>
          <w:sz w:val="24"/>
        </w:rPr>
        <w:tab/>
      </w:r>
      <w:r w:rsidR="00D04B5B">
        <w:rPr>
          <w:sz w:val="24"/>
        </w:rPr>
        <w:t xml:space="preserve">Протокол </w:t>
      </w:r>
      <w:r w:rsidR="00E024E8">
        <w:rPr>
          <w:sz w:val="24"/>
        </w:rPr>
        <w:t>№</w:t>
      </w:r>
      <w:r w:rsidR="00D75756">
        <w:rPr>
          <w:sz w:val="24"/>
        </w:rPr>
        <w:t xml:space="preserve"> </w:t>
      </w:r>
      <w:r w:rsidR="00431CA7">
        <w:rPr>
          <w:sz w:val="24"/>
        </w:rPr>
        <w:t>5</w:t>
      </w:r>
      <w:r>
        <w:rPr>
          <w:sz w:val="24"/>
        </w:rPr>
        <w:t>5</w:t>
      </w:r>
      <w:r w:rsidR="004B63F5">
        <w:rPr>
          <w:sz w:val="24"/>
        </w:rPr>
        <w:t>/2</w:t>
      </w:r>
      <w:r>
        <w:rPr>
          <w:sz w:val="24"/>
        </w:rPr>
        <w:t>5</w:t>
      </w:r>
    </w:p>
    <w:p w:rsidR="0014325B" w:rsidRPr="00D41776" w:rsidRDefault="0014325B">
      <w:pPr>
        <w:rPr>
          <w:szCs w:val="24"/>
        </w:rPr>
      </w:pPr>
    </w:p>
    <w:p w:rsidR="00A55353" w:rsidRDefault="00A55353">
      <w:pPr>
        <w:jc w:val="center"/>
        <w:rPr>
          <w:b/>
          <w:szCs w:val="24"/>
        </w:rPr>
      </w:pPr>
      <w:r>
        <w:rPr>
          <w:b/>
          <w:szCs w:val="24"/>
        </w:rPr>
        <w:t xml:space="preserve">Об утверждении </w:t>
      </w:r>
      <w:r w:rsidR="001F19A2">
        <w:rPr>
          <w:b/>
          <w:szCs w:val="24"/>
        </w:rPr>
        <w:t xml:space="preserve">состава Ревизионной комиссии </w:t>
      </w:r>
      <w:r w:rsidR="00D94DE2">
        <w:rPr>
          <w:b/>
          <w:szCs w:val="24"/>
        </w:rPr>
        <w:t>РСС</w:t>
      </w:r>
      <w:r w:rsidR="001F19A2">
        <w:rPr>
          <w:b/>
          <w:szCs w:val="24"/>
        </w:rPr>
        <w:t xml:space="preserve"> на 20</w:t>
      </w:r>
      <w:r w:rsidR="00C60C75">
        <w:rPr>
          <w:b/>
          <w:szCs w:val="24"/>
        </w:rPr>
        <w:t>20</w:t>
      </w:r>
      <w:r w:rsidR="001F19A2">
        <w:rPr>
          <w:b/>
          <w:szCs w:val="24"/>
        </w:rPr>
        <w:t xml:space="preserve"> год</w:t>
      </w:r>
    </w:p>
    <w:p w:rsidR="00365FA4" w:rsidRPr="00D41776" w:rsidRDefault="00365FA4">
      <w:pPr>
        <w:jc w:val="center"/>
        <w:rPr>
          <w:szCs w:val="24"/>
        </w:rPr>
      </w:pPr>
    </w:p>
    <w:p w:rsidR="00365FA4" w:rsidRPr="00D41776" w:rsidRDefault="001F19A2" w:rsidP="00A55353">
      <w:pPr>
        <w:pStyle w:val="20"/>
        <w:ind w:firstLine="720"/>
        <w:rPr>
          <w:szCs w:val="24"/>
        </w:rPr>
      </w:pPr>
      <w:r>
        <w:rPr>
          <w:szCs w:val="24"/>
        </w:rPr>
        <w:t>В связи с истечением в 20</w:t>
      </w:r>
      <w:r w:rsidR="00FD0C9D">
        <w:rPr>
          <w:szCs w:val="24"/>
        </w:rPr>
        <w:t>1</w:t>
      </w:r>
      <w:r w:rsidR="00C60C75">
        <w:rPr>
          <w:szCs w:val="24"/>
        </w:rPr>
        <w:t>9</w:t>
      </w:r>
      <w:r>
        <w:rPr>
          <w:szCs w:val="24"/>
        </w:rPr>
        <w:t xml:space="preserve"> году срока полномочий Ревизионной комиссии РСС </w:t>
      </w:r>
      <w:r w:rsidR="008C746E">
        <w:rPr>
          <w:szCs w:val="24"/>
        </w:rPr>
        <w:br/>
        <w:t>и с учетом представленных а</w:t>
      </w:r>
      <w:r w:rsidR="0014325B">
        <w:rPr>
          <w:szCs w:val="24"/>
        </w:rPr>
        <w:t xml:space="preserve">дминистрациями </w:t>
      </w:r>
      <w:r>
        <w:rPr>
          <w:szCs w:val="24"/>
        </w:rPr>
        <w:t>связи РСС кандидатур,</w:t>
      </w:r>
    </w:p>
    <w:p w:rsidR="00492952" w:rsidRDefault="00492952" w:rsidP="00A55353">
      <w:pPr>
        <w:ind w:firstLine="720"/>
        <w:jc w:val="both"/>
        <w:rPr>
          <w:b/>
          <w:szCs w:val="24"/>
        </w:rPr>
      </w:pPr>
    </w:p>
    <w:p w:rsidR="00084EC9" w:rsidRDefault="00084EC9" w:rsidP="00A55353">
      <w:pPr>
        <w:ind w:firstLine="720"/>
        <w:jc w:val="both"/>
        <w:rPr>
          <w:b/>
          <w:szCs w:val="24"/>
        </w:rPr>
      </w:pPr>
    </w:p>
    <w:p w:rsidR="00492952" w:rsidRDefault="00492952" w:rsidP="00492952">
      <w:pPr>
        <w:ind w:firstLine="720"/>
        <w:jc w:val="both"/>
        <w:rPr>
          <w:b/>
          <w:szCs w:val="24"/>
        </w:rPr>
      </w:pPr>
      <w:r>
        <w:rPr>
          <w:b/>
          <w:szCs w:val="24"/>
        </w:rPr>
        <w:t>Советы решили:</w:t>
      </w:r>
    </w:p>
    <w:p w:rsidR="00492952" w:rsidRDefault="00492952" w:rsidP="00492952">
      <w:pPr>
        <w:ind w:firstLine="720"/>
        <w:jc w:val="both"/>
        <w:rPr>
          <w:szCs w:val="24"/>
        </w:rPr>
      </w:pPr>
    </w:p>
    <w:p w:rsidR="00492952" w:rsidRDefault="00492952" w:rsidP="001F1B9F">
      <w:pPr>
        <w:pStyle w:val="ab"/>
        <w:numPr>
          <w:ilvl w:val="0"/>
          <w:numId w:val="3"/>
        </w:numPr>
        <w:tabs>
          <w:tab w:val="left" w:pos="709"/>
        </w:tabs>
        <w:jc w:val="both"/>
        <w:rPr>
          <w:szCs w:val="24"/>
        </w:rPr>
      </w:pPr>
      <w:r w:rsidRPr="001F1B9F">
        <w:rPr>
          <w:szCs w:val="24"/>
        </w:rPr>
        <w:t xml:space="preserve">Утвердить следующий состав </w:t>
      </w:r>
      <w:r w:rsidR="004B63F5" w:rsidRPr="001F1B9F">
        <w:rPr>
          <w:szCs w:val="24"/>
        </w:rPr>
        <w:t>Ревизионной комиссии РСС на 20</w:t>
      </w:r>
      <w:r w:rsidR="00C60C75">
        <w:rPr>
          <w:szCs w:val="24"/>
        </w:rPr>
        <w:t>20</w:t>
      </w:r>
      <w:r w:rsidRPr="001F1B9F">
        <w:rPr>
          <w:szCs w:val="24"/>
        </w:rPr>
        <w:t xml:space="preserve"> год:</w:t>
      </w:r>
    </w:p>
    <w:p w:rsidR="00284FA7" w:rsidRPr="001F1B9F" w:rsidRDefault="00284FA7" w:rsidP="00284FA7">
      <w:pPr>
        <w:pStyle w:val="ab"/>
        <w:tabs>
          <w:tab w:val="left" w:pos="709"/>
        </w:tabs>
        <w:ind w:left="1065"/>
        <w:jc w:val="both"/>
        <w:rPr>
          <w:szCs w:val="24"/>
        </w:rPr>
      </w:pPr>
    </w:p>
    <w:p w:rsidR="009D749D" w:rsidRDefault="00C60C75" w:rsidP="00C60C75">
      <w:pPr>
        <w:tabs>
          <w:tab w:val="left" w:pos="8364"/>
        </w:tabs>
        <w:spacing w:afterLines="20" w:after="48"/>
        <w:ind w:firstLine="709"/>
        <w:jc w:val="both"/>
      </w:pPr>
      <w:r>
        <w:rPr>
          <w:b/>
        </w:rPr>
        <w:t xml:space="preserve">Рустамов Гейдар </w:t>
      </w:r>
      <w:proofErr w:type="spellStart"/>
      <w:r>
        <w:rPr>
          <w:b/>
        </w:rPr>
        <w:t>Мурват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оглу</w:t>
      </w:r>
      <w:proofErr w:type="spellEnd"/>
      <w:r>
        <w:rPr>
          <w:b/>
        </w:rPr>
        <w:t>, з</w:t>
      </w:r>
      <w:r w:rsidRPr="005F0F12">
        <w:t>аведующий сектором бухгалтерии отдела финансов и экономического анализа Министерства транспорта и высоких технологий</w:t>
      </w:r>
      <w:r>
        <w:t xml:space="preserve"> Азербайджанской Республики</w:t>
      </w:r>
      <w:r w:rsidR="009D749D">
        <w:t>;</w:t>
      </w:r>
    </w:p>
    <w:p w:rsidR="00AE2A3E" w:rsidRDefault="00C60C75" w:rsidP="00C60C75">
      <w:pPr>
        <w:tabs>
          <w:tab w:val="left" w:pos="8364"/>
        </w:tabs>
        <w:spacing w:afterLines="20" w:after="48"/>
        <w:ind w:firstLine="709"/>
        <w:jc w:val="both"/>
        <w:rPr>
          <w:szCs w:val="24"/>
        </w:rPr>
      </w:pPr>
      <w:proofErr w:type="spellStart"/>
      <w:r>
        <w:rPr>
          <w:b/>
        </w:rPr>
        <w:t>Мурзиев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Бауржан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Иниргалиевич</w:t>
      </w:r>
      <w:proofErr w:type="spellEnd"/>
      <w:r>
        <w:rPr>
          <w:b/>
        </w:rPr>
        <w:t>, з</w:t>
      </w:r>
      <w:r>
        <w:t>аместитель директора Департамента внутреннего аудита Министерства цифрового развития, инноваций и аэрокосмической промышленности Республики Казахстан</w:t>
      </w:r>
      <w:r w:rsidR="00EE4169">
        <w:rPr>
          <w:szCs w:val="24"/>
        </w:rPr>
        <w:t xml:space="preserve">; </w:t>
      </w:r>
    </w:p>
    <w:p w:rsidR="001F1B9F" w:rsidRDefault="00C60C75" w:rsidP="00C60C75">
      <w:pPr>
        <w:spacing w:afterLines="20" w:after="48"/>
        <w:ind w:firstLine="709"/>
        <w:jc w:val="both"/>
        <w:rPr>
          <w:szCs w:val="24"/>
        </w:rPr>
      </w:pPr>
      <w:proofErr w:type="spellStart"/>
      <w:r w:rsidRPr="00242CDB">
        <w:rPr>
          <w:b/>
        </w:rPr>
        <w:t>Кудайбердиев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Акылбек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Насрединович</w:t>
      </w:r>
      <w:proofErr w:type="spellEnd"/>
      <w:r w:rsidRPr="00242CDB">
        <w:rPr>
          <w:b/>
        </w:rPr>
        <w:t>,</w:t>
      </w:r>
      <w:r>
        <w:rPr>
          <w:b/>
        </w:rPr>
        <w:t xml:space="preserve"> з</w:t>
      </w:r>
      <w:r>
        <w:t xml:space="preserve">аведующий отделом финансов и бухгалтерского учета Государственного комитета информационных технологий и связи </w:t>
      </w:r>
      <w:proofErr w:type="spellStart"/>
      <w:r>
        <w:t>Кыргызской</w:t>
      </w:r>
      <w:proofErr w:type="spellEnd"/>
      <w:r>
        <w:t xml:space="preserve"> Республики</w:t>
      </w:r>
      <w:r w:rsidR="008C746E">
        <w:rPr>
          <w:szCs w:val="24"/>
        </w:rPr>
        <w:t>;</w:t>
      </w:r>
    </w:p>
    <w:p w:rsidR="006249D5" w:rsidRDefault="00C60C75" w:rsidP="00C60C75">
      <w:pPr>
        <w:ind w:firstLine="709"/>
        <w:jc w:val="both"/>
        <w:rPr>
          <w:szCs w:val="24"/>
        </w:rPr>
      </w:pPr>
      <w:proofErr w:type="spellStart"/>
      <w:r w:rsidRPr="005F0F12">
        <w:rPr>
          <w:b/>
          <w:szCs w:val="24"/>
        </w:rPr>
        <w:t>Резникова</w:t>
      </w:r>
      <w:proofErr w:type="spellEnd"/>
      <w:r w:rsidRPr="005F0F12">
        <w:rPr>
          <w:b/>
          <w:szCs w:val="24"/>
        </w:rPr>
        <w:t xml:space="preserve"> Наталья Петровна</w:t>
      </w:r>
      <w:r w:rsidRPr="00FA400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5F0F12">
        <w:rPr>
          <w:szCs w:val="24"/>
        </w:rPr>
        <w:t>главный научный сотрудник ФГУП НИИР</w:t>
      </w:r>
      <w:r>
        <w:rPr>
          <w:szCs w:val="24"/>
        </w:rPr>
        <w:t>,</w:t>
      </w:r>
      <w:r w:rsidR="008C746E">
        <w:rPr>
          <w:szCs w:val="24"/>
        </w:rPr>
        <w:t xml:space="preserve"> </w:t>
      </w:r>
      <w:r>
        <w:rPr>
          <w:szCs w:val="24"/>
        </w:rPr>
        <w:t xml:space="preserve"> </w:t>
      </w:r>
      <w:r w:rsidR="008C746E">
        <w:rPr>
          <w:szCs w:val="24"/>
        </w:rPr>
        <w:t>Российск</w:t>
      </w:r>
      <w:r>
        <w:rPr>
          <w:szCs w:val="24"/>
        </w:rPr>
        <w:t>ая</w:t>
      </w:r>
      <w:r w:rsidR="008C746E">
        <w:rPr>
          <w:szCs w:val="24"/>
        </w:rPr>
        <w:t xml:space="preserve"> Федераци</w:t>
      </w:r>
      <w:r>
        <w:rPr>
          <w:szCs w:val="24"/>
        </w:rPr>
        <w:t>я</w:t>
      </w:r>
      <w:r w:rsidR="008C746E">
        <w:rPr>
          <w:szCs w:val="24"/>
        </w:rPr>
        <w:t>.</w:t>
      </w:r>
    </w:p>
    <w:p w:rsidR="00284FA7" w:rsidRDefault="00284FA7" w:rsidP="00284FA7">
      <w:pPr>
        <w:pStyle w:val="ab"/>
        <w:tabs>
          <w:tab w:val="left" w:pos="1134"/>
        </w:tabs>
        <w:ind w:left="705"/>
        <w:jc w:val="both"/>
        <w:rPr>
          <w:szCs w:val="24"/>
        </w:rPr>
      </w:pPr>
    </w:p>
    <w:p w:rsidR="00492952" w:rsidRPr="001F1B9F" w:rsidRDefault="00EE4169" w:rsidP="001F1B9F">
      <w:pPr>
        <w:pStyle w:val="ab"/>
        <w:numPr>
          <w:ilvl w:val="0"/>
          <w:numId w:val="3"/>
        </w:numPr>
        <w:tabs>
          <w:tab w:val="left" w:pos="1134"/>
        </w:tabs>
        <w:ind w:left="0" w:firstLine="705"/>
        <w:jc w:val="both"/>
        <w:rPr>
          <w:szCs w:val="24"/>
        </w:rPr>
      </w:pPr>
      <w:r w:rsidRPr="001F1B9F">
        <w:rPr>
          <w:szCs w:val="24"/>
        </w:rPr>
        <w:t>Поручить Исполнительному комитету</w:t>
      </w:r>
      <w:r w:rsidR="00492952" w:rsidRPr="001F1B9F">
        <w:rPr>
          <w:szCs w:val="24"/>
        </w:rPr>
        <w:t xml:space="preserve"> РСС совместно с администрациями связи </w:t>
      </w:r>
      <w:r w:rsidR="00960B25" w:rsidRPr="001F1B9F">
        <w:rPr>
          <w:szCs w:val="24"/>
        </w:rPr>
        <w:t xml:space="preserve">РСС </w:t>
      </w:r>
      <w:r w:rsidR="00492952" w:rsidRPr="001F1B9F">
        <w:rPr>
          <w:szCs w:val="24"/>
        </w:rPr>
        <w:t>привлечь к участию в работе Ревизионной комиссии</w:t>
      </w:r>
      <w:r w:rsidR="00212810" w:rsidRPr="001F1B9F">
        <w:rPr>
          <w:szCs w:val="24"/>
        </w:rPr>
        <w:t xml:space="preserve"> РСС иных представителей администраций связи</w:t>
      </w:r>
      <w:r w:rsidR="00492952" w:rsidRPr="001F1B9F">
        <w:rPr>
          <w:szCs w:val="24"/>
        </w:rPr>
        <w:t xml:space="preserve"> РСС в случае невозможности участия в заседании </w:t>
      </w:r>
      <w:r w:rsidR="004D1773" w:rsidRPr="001F1B9F">
        <w:rPr>
          <w:szCs w:val="24"/>
        </w:rPr>
        <w:t xml:space="preserve">Ревизионной </w:t>
      </w:r>
      <w:r w:rsidR="00492952" w:rsidRPr="001F1B9F">
        <w:rPr>
          <w:szCs w:val="24"/>
        </w:rPr>
        <w:t xml:space="preserve">комиссии </w:t>
      </w:r>
      <w:r w:rsidR="004D1773" w:rsidRPr="001F1B9F">
        <w:rPr>
          <w:szCs w:val="24"/>
        </w:rPr>
        <w:t xml:space="preserve">РСС </w:t>
      </w:r>
      <w:r w:rsidR="00492952" w:rsidRPr="001F1B9F">
        <w:rPr>
          <w:szCs w:val="24"/>
        </w:rPr>
        <w:t>кого-либо из членов утвержденного состава.</w:t>
      </w:r>
    </w:p>
    <w:p w:rsidR="00492952" w:rsidRDefault="00492952" w:rsidP="001F1B9F">
      <w:pPr>
        <w:ind w:firstLine="705"/>
        <w:jc w:val="both"/>
        <w:rPr>
          <w:b/>
          <w:szCs w:val="24"/>
        </w:rPr>
      </w:pPr>
    </w:p>
    <w:p w:rsidR="00C2073B" w:rsidRDefault="00C2073B">
      <w:pPr>
        <w:rPr>
          <w:szCs w:val="24"/>
        </w:rPr>
      </w:pPr>
    </w:p>
    <w:p w:rsidR="0014325B" w:rsidRPr="00D41776" w:rsidRDefault="0014325B">
      <w:pPr>
        <w:rPr>
          <w:szCs w:val="24"/>
        </w:rPr>
      </w:pPr>
    </w:p>
    <w:p w:rsidR="00ED5637" w:rsidRPr="004F0D6E" w:rsidRDefault="00ED5637" w:rsidP="001F1B9F">
      <w:pPr>
        <w:tabs>
          <w:tab w:val="left" w:pos="7797"/>
        </w:tabs>
        <w:ind w:right="-83"/>
        <w:jc w:val="both"/>
        <w:rPr>
          <w:szCs w:val="24"/>
        </w:rPr>
      </w:pPr>
      <w:r w:rsidRPr="004F0D6E">
        <w:rPr>
          <w:szCs w:val="24"/>
        </w:rPr>
        <w:t xml:space="preserve">г. </w:t>
      </w:r>
      <w:proofErr w:type="spellStart"/>
      <w:r w:rsidR="00C60C75">
        <w:rPr>
          <w:szCs w:val="24"/>
        </w:rPr>
        <w:t>Нур</w:t>
      </w:r>
      <w:proofErr w:type="spellEnd"/>
      <w:r w:rsidR="00C60C75">
        <w:rPr>
          <w:szCs w:val="24"/>
        </w:rPr>
        <w:t>-Султан</w:t>
      </w:r>
      <w:r w:rsidR="00CC7774">
        <w:rPr>
          <w:szCs w:val="24"/>
        </w:rPr>
        <w:tab/>
      </w:r>
      <w:r w:rsidR="00021438">
        <w:rPr>
          <w:szCs w:val="24"/>
        </w:rPr>
        <w:t xml:space="preserve">  </w:t>
      </w:r>
      <w:r w:rsidR="00561B29">
        <w:rPr>
          <w:szCs w:val="24"/>
        </w:rPr>
        <w:t xml:space="preserve">     </w:t>
      </w:r>
      <w:r w:rsidR="00CC7774">
        <w:rPr>
          <w:szCs w:val="24"/>
        </w:rPr>
        <w:t>Председатель</w:t>
      </w:r>
    </w:p>
    <w:p w:rsidR="00365FA4" w:rsidRPr="002F4ECF" w:rsidRDefault="00ED5637" w:rsidP="001F1B9F">
      <w:pPr>
        <w:tabs>
          <w:tab w:val="left" w:pos="7797"/>
        </w:tabs>
        <w:ind w:right="-1"/>
        <w:jc w:val="both"/>
        <w:rPr>
          <w:szCs w:val="24"/>
        </w:rPr>
      </w:pPr>
      <w:r w:rsidRPr="004F0D6E">
        <w:rPr>
          <w:szCs w:val="24"/>
        </w:rPr>
        <w:tab/>
      </w:r>
      <w:r w:rsidR="00021438">
        <w:rPr>
          <w:szCs w:val="24"/>
        </w:rPr>
        <w:t xml:space="preserve">  </w:t>
      </w:r>
      <w:r w:rsidR="00A555BB">
        <w:rPr>
          <w:bCs/>
          <w:iCs/>
          <w:color w:val="000000"/>
        </w:rPr>
        <w:t xml:space="preserve">      К.Ю. Носков</w:t>
      </w:r>
    </w:p>
    <w:sectPr w:rsidR="00365FA4" w:rsidRPr="002F4ECF" w:rsidSect="00CC7774">
      <w:headerReference w:type="even" r:id="rId8"/>
      <w:footerReference w:type="even" r:id="rId9"/>
      <w:footerReference w:type="default" r:id="rId10"/>
      <w:headerReference w:type="first" r:id="rId11"/>
      <w:pgSz w:w="11907" w:h="16840" w:code="9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114" w:rsidRDefault="00A83114">
      <w:r>
        <w:separator/>
      </w:r>
    </w:p>
  </w:endnote>
  <w:endnote w:type="continuationSeparator" w:id="0">
    <w:p w:rsidR="00A83114" w:rsidRDefault="00A83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7FE" w:rsidRDefault="000367FE" w:rsidP="003C0527">
    <w:pPr>
      <w:pStyle w:val="a9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67FE" w:rsidRDefault="000367F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7FE" w:rsidRDefault="000367FE" w:rsidP="003C0527">
    <w:pPr>
      <w:pStyle w:val="a9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6E5A">
      <w:rPr>
        <w:rStyle w:val="a5"/>
        <w:noProof/>
      </w:rPr>
      <w:t>2</w:t>
    </w:r>
    <w:r>
      <w:rPr>
        <w:rStyle w:val="a5"/>
      </w:rPr>
      <w:fldChar w:fldCharType="end"/>
    </w:r>
  </w:p>
  <w:p w:rsidR="000367FE" w:rsidRDefault="000367F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114" w:rsidRDefault="00A83114">
      <w:r>
        <w:separator/>
      </w:r>
    </w:p>
  </w:footnote>
  <w:footnote w:type="continuationSeparator" w:id="0">
    <w:p w:rsidR="00A83114" w:rsidRDefault="00A83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7FE" w:rsidRDefault="000367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367FE" w:rsidRDefault="000367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EC4" w:rsidRPr="005C4EC4" w:rsidRDefault="005C4EC4" w:rsidP="005C4EC4">
    <w:pPr>
      <w:pStyle w:val="a3"/>
      <w:jc w:val="right"/>
      <w:rPr>
        <w:i/>
        <w:sz w:val="24"/>
        <w:szCs w:val="24"/>
      </w:rPr>
    </w:pPr>
    <w:r w:rsidRPr="005C4EC4">
      <w:rPr>
        <w:i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62F29"/>
    <w:multiLevelType w:val="hybridMultilevel"/>
    <w:tmpl w:val="8ED6451A"/>
    <w:lvl w:ilvl="0" w:tplc="A6EC51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C572D24"/>
    <w:multiLevelType w:val="hybridMultilevel"/>
    <w:tmpl w:val="D02263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E272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4"/>
  <w:drawingGridVerticalSpacing w:val="45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E9"/>
    <w:rsid w:val="0000461B"/>
    <w:rsid w:val="00011BE0"/>
    <w:rsid w:val="00011E51"/>
    <w:rsid w:val="00021438"/>
    <w:rsid w:val="000234D4"/>
    <w:rsid w:val="0002562C"/>
    <w:rsid w:val="00035DB3"/>
    <w:rsid w:val="000367FE"/>
    <w:rsid w:val="00042543"/>
    <w:rsid w:val="00042C07"/>
    <w:rsid w:val="000454CF"/>
    <w:rsid w:val="00056F52"/>
    <w:rsid w:val="000601A4"/>
    <w:rsid w:val="00067B3B"/>
    <w:rsid w:val="00067D85"/>
    <w:rsid w:val="00070793"/>
    <w:rsid w:val="00075B26"/>
    <w:rsid w:val="00084EC9"/>
    <w:rsid w:val="00086E6E"/>
    <w:rsid w:val="00093A64"/>
    <w:rsid w:val="000F55CD"/>
    <w:rsid w:val="000F6925"/>
    <w:rsid w:val="001122E6"/>
    <w:rsid w:val="0012027F"/>
    <w:rsid w:val="00126B4F"/>
    <w:rsid w:val="00134037"/>
    <w:rsid w:val="00135DA6"/>
    <w:rsid w:val="0014325B"/>
    <w:rsid w:val="0014540C"/>
    <w:rsid w:val="00150FA9"/>
    <w:rsid w:val="001548BA"/>
    <w:rsid w:val="0016640D"/>
    <w:rsid w:val="001872F4"/>
    <w:rsid w:val="00194A4B"/>
    <w:rsid w:val="001B49E8"/>
    <w:rsid w:val="001D6927"/>
    <w:rsid w:val="001D6CE7"/>
    <w:rsid w:val="001D7830"/>
    <w:rsid w:val="001F19A2"/>
    <w:rsid w:val="001F1B9F"/>
    <w:rsid w:val="001F4AFE"/>
    <w:rsid w:val="0020169E"/>
    <w:rsid w:val="002023A9"/>
    <w:rsid w:val="00212810"/>
    <w:rsid w:val="002374DF"/>
    <w:rsid w:val="00240433"/>
    <w:rsid w:val="0024185F"/>
    <w:rsid w:val="00241FCC"/>
    <w:rsid w:val="00265148"/>
    <w:rsid w:val="00281A9E"/>
    <w:rsid w:val="00284FA7"/>
    <w:rsid w:val="00287545"/>
    <w:rsid w:val="00287D8B"/>
    <w:rsid w:val="0029430E"/>
    <w:rsid w:val="00297A97"/>
    <w:rsid w:val="002A2D81"/>
    <w:rsid w:val="002C59AE"/>
    <w:rsid w:val="002D3F3C"/>
    <w:rsid w:val="002F4ECF"/>
    <w:rsid w:val="00302C76"/>
    <w:rsid w:val="00322134"/>
    <w:rsid w:val="0032349C"/>
    <w:rsid w:val="003338DE"/>
    <w:rsid w:val="00337A97"/>
    <w:rsid w:val="003627DE"/>
    <w:rsid w:val="00363B30"/>
    <w:rsid w:val="00365FA4"/>
    <w:rsid w:val="00375174"/>
    <w:rsid w:val="003A7D5B"/>
    <w:rsid w:val="003B7445"/>
    <w:rsid w:val="003C0527"/>
    <w:rsid w:val="003C5E02"/>
    <w:rsid w:val="003D08CF"/>
    <w:rsid w:val="003D2225"/>
    <w:rsid w:val="003E516F"/>
    <w:rsid w:val="003F53E9"/>
    <w:rsid w:val="00402577"/>
    <w:rsid w:val="004031D8"/>
    <w:rsid w:val="0041370E"/>
    <w:rsid w:val="004212A4"/>
    <w:rsid w:val="0043113F"/>
    <w:rsid w:val="00431CA7"/>
    <w:rsid w:val="00434C04"/>
    <w:rsid w:val="004404B1"/>
    <w:rsid w:val="004611CB"/>
    <w:rsid w:val="00467821"/>
    <w:rsid w:val="004708B2"/>
    <w:rsid w:val="00492952"/>
    <w:rsid w:val="004B1298"/>
    <w:rsid w:val="004B63F5"/>
    <w:rsid w:val="004B6EC2"/>
    <w:rsid w:val="004D1773"/>
    <w:rsid w:val="004D2707"/>
    <w:rsid w:val="00520EB8"/>
    <w:rsid w:val="00526BE9"/>
    <w:rsid w:val="00532567"/>
    <w:rsid w:val="00540400"/>
    <w:rsid w:val="005556E1"/>
    <w:rsid w:val="00561B29"/>
    <w:rsid w:val="00564FC3"/>
    <w:rsid w:val="00567D4B"/>
    <w:rsid w:val="00570DDF"/>
    <w:rsid w:val="00575ABC"/>
    <w:rsid w:val="005763AB"/>
    <w:rsid w:val="005931D2"/>
    <w:rsid w:val="005B5706"/>
    <w:rsid w:val="005C2AD8"/>
    <w:rsid w:val="005C2FEC"/>
    <w:rsid w:val="005C4EC4"/>
    <w:rsid w:val="005C5D4B"/>
    <w:rsid w:val="005D569F"/>
    <w:rsid w:val="005E3F88"/>
    <w:rsid w:val="005F16CC"/>
    <w:rsid w:val="005F5493"/>
    <w:rsid w:val="00607224"/>
    <w:rsid w:val="00607DCF"/>
    <w:rsid w:val="006249D5"/>
    <w:rsid w:val="006514F0"/>
    <w:rsid w:val="00652BB8"/>
    <w:rsid w:val="00675FA1"/>
    <w:rsid w:val="00683BFC"/>
    <w:rsid w:val="006842E9"/>
    <w:rsid w:val="006B135D"/>
    <w:rsid w:val="006B1AA5"/>
    <w:rsid w:val="006B4121"/>
    <w:rsid w:val="006C349B"/>
    <w:rsid w:val="006D05FC"/>
    <w:rsid w:val="006D130D"/>
    <w:rsid w:val="006D3C5F"/>
    <w:rsid w:val="006E006D"/>
    <w:rsid w:val="007028B6"/>
    <w:rsid w:val="00714FBB"/>
    <w:rsid w:val="007278D0"/>
    <w:rsid w:val="00737A93"/>
    <w:rsid w:val="007508B9"/>
    <w:rsid w:val="0075579A"/>
    <w:rsid w:val="00766DF3"/>
    <w:rsid w:val="0078080B"/>
    <w:rsid w:val="00785A2B"/>
    <w:rsid w:val="00795983"/>
    <w:rsid w:val="007A0471"/>
    <w:rsid w:val="007A47F3"/>
    <w:rsid w:val="007D0129"/>
    <w:rsid w:val="007D5AB0"/>
    <w:rsid w:val="007E03C7"/>
    <w:rsid w:val="007E4419"/>
    <w:rsid w:val="007E7616"/>
    <w:rsid w:val="00816BD4"/>
    <w:rsid w:val="00821201"/>
    <w:rsid w:val="00822A5B"/>
    <w:rsid w:val="0084650C"/>
    <w:rsid w:val="0085172A"/>
    <w:rsid w:val="00854894"/>
    <w:rsid w:val="00871AF0"/>
    <w:rsid w:val="00885A62"/>
    <w:rsid w:val="008A65C9"/>
    <w:rsid w:val="008B3BD8"/>
    <w:rsid w:val="008C746E"/>
    <w:rsid w:val="008E4144"/>
    <w:rsid w:val="008E6512"/>
    <w:rsid w:val="009111A9"/>
    <w:rsid w:val="00912CCA"/>
    <w:rsid w:val="009139C9"/>
    <w:rsid w:val="009217ED"/>
    <w:rsid w:val="0093110B"/>
    <w:rsid w:val="00932F75"/>
    <w:rsid w:val="00947C07"/>
    <w:rsid w:val="00951868"/>
    <w:rsid w:val="00952FDC"/>
    <w:rsid w:val="009546CC"/>
    <w:rsid w:val="00956E0D"/>
    <w:rsid w:val="00960B25"/>
    <w:rsid w:val="00965C90"/>
    <w:rsid w:val="009875FC"/>
    <w:rsid w:val="009924F6"/>
    <w:rsid w:val="009A6DDB"/>
    <w:rsid w:val="009C5199"/>
    <w:rsid w:val="009D3184"/>
    <w:rsid w:val="009D749D"/>
    <w:rsid w:val="009E03EA"/>
    <w:rsid w:val="009F62AA"/>
    <w:rsid w:val="00A25A35"/>
    <w:rsid w:val="00A33580"/>
    <w:rsid w:val="00A35FA9"/>
    <w:rsid w:val="00A5235F"/>
    <w:rsid w:val="00A55353"/>
    <w:rsid w:val="00A555BB"/>
    <w:rsid w:val="00A60AC8"/>
    <w:rsid w:val="00A67350"/>
    <w:rsid w:val="00A83114"/>
    <w:rsid w:val="00A874EA"/>
    <w:rsid w:val="00A921F4"/>
    <w:rsid w:val="00A92EA3"/>
    <w:rsid w:val="00AD761B"/>
    <w:rsid w:val="00AE2613"/>
    <w:rsid w:val="00AE2A3E"/>
    <w:rsid w:val="00AE3CB0"/>
    <w:rsid w:val="00AE6932"/>
    <w:rsid w:val="00AE7A7B"/>
    <w:rsid w:val="00AF2512"/>
    <w:rsid w:val="00AF3386"/>
    <w:rsid w:val="00AF4D04"/>
    <w:rsid w:val="00AF4D4C"/>
    <w:rsid w:val="00B008F1"/>
    <w:rsid w:val="00B03A34"/>
    <w:rsid w:val="00B04762"/>
    <w:rsid w:val="00B05B60"/>
    <w:rsid w:val="00B127AF"/>
    <w:rsid w:val="00B17FEB"/>
    <w:rsid w:val="00B213E2"/>
    <w:rsid w:val="00B34D38"/>
    <w:rsid w:val="00B51298"/>
    <w:rsid w:val="00B5567C"/>
    <w:rsid w:val="00B76361"/>
    <w:rsid w:val="00B8347E"/>
    <w:rsid w:val="00BA2145"/>
    <w:rsid w:val="00BA5AE0"/>
    <w:rsid w:val="00BB3244"/>
    <w:rsid w:val="00BB33D2"/>
    <w:rsid w:val="00BC188E"/>
    <w:rsid w:val="00BF18A6"/>
    <w:rsid w:val="00BF3E1F"/>
    <w:rsid w:val="00C06600"/>
    <w:rsid w:val="00C2073B"/>
    <w:rsid w:val="00C31CDA"/>
    <w:rsid w:val="00C37438"/>
    <w:rsid w:val="00C41A34"/>
    <w:rsid w:val="00C431EC"/>
    <w:rsid w:val="00C43832"/>
    <w:rsid w:val="00C553E6"/>
    <w:rsid w:val="00C60C75"/>
    <w:rsid w:val="00C60FC9"/>
    <w:rsid w:val="00C6282F"/>
    <w:rsid w:val="00C71CBF"/>
    <w:rsid w:val="00C85E5C"/>
    <w:rsid w:val="00C86B88"/>
    <w:rsid w:val="00C95A7F"/>
    <w:rsid w:val="00CA50FD"/>
    <w:rsid w:val="00CA6AE1"/>
    <w:rsid w:val="00CC20F9"/>
    <w:rsid w:val="00CC7774"/>
    <w:rsid w:val="00CD2419"/>
    <w:rsid w:val="00CD4B23"/>
    <w:rsid w:val="00CD4C8B"/>
    <w:rsid w:val="00CD7A6F"/>
    <w:rsid w:val="00CE1586"/>
    <w:rsid w:val="00D03CD9"/>
    <w:rsid w:val="00D04B5B"/>
    <w:rsid w:val="00D27A6D"/>
    <w:rsid w:val="00D30019"/>
    <w:rsid w:val="00D316A0"/>
    <w:rsid w:val="00D41776"/>
    <w:rsid w:val="00D75756"/>
    <w:rsid w:val="00D921E0"/>
    <w:rsid w:val="00D94973"/>
    <w:rsid w:val="00D94DE2"/>
    <w:rsid w:val="00DA4CC4"/>
    <w:rsid w:val="00DA7F38"/>
    <w:rsid w:val="00DB2F14"/>
    <w:rsid w:val="00DE5849"/>
    <w:rsid w:val="00DF1981"/>
    <w:rsid w:val="00E024E8"/>
    <w:rsid w:val="00E219CA"/>
    <w:rsid w:val="00E25AD5"/>
    <w:rsid w:val="00E26D69"/>
    <w:rsid w:val="00E4519B"/>
    <w:rsid w:val="00E471A2"/>
    <w:rsid w:val="00E50D9A"/>
    <w:rsid w:val="00E579B2"/>
    <w:rsid w:val="00E74249"/>
    <w:rsid w:val="00E80C40"/>
    <w:rsid w:val="00E966F4"/>
    <w:rsid w:val="00EC4914"/>
    <w:rsid w:val="00ED3BA6"/>
    <w:rsid w:val="00ED5637"/>
    <w:rsid w:val="00EE2E52"/>
    <w:rsid w:val="00EE4169"/>
    <w:rsid w:val="00EE42F6"/>
    <w:rsid w:val="00EE54B2"/>
    <w:rsid w:val="00F2671B"/>
    <w:rsid w:val="00F34E80"/>
    <w:rsid w:val="00F36DCD"/>
    <w:rsid w:val="00F547A3"/>
    <w:rsid w:val="00F611C2"/>
    <w:rsid w:val="00F66E5A"/>
    <w:rsid w:val="00F67EFB"/>
    <w:rsid w:val="00F83349"/>
    <w:rsid w:val="00FA046C"/>
    <w:rsid w:val="00FA1C4C"/>
    <w:rsid w:val="00FC09B7"/>
    <w:rsid w:val="00FD0C9D"/>
    <w:rsid w:val="00FE035B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53"/>
    <w:rPr>
      <w:sz w:val="24"/>
    </w:rPr>
  </w:style>
  <w:style w:type="paragraph" w:styleId="1">
    <w:name w:val="heading 1"/>
    <w:basedOn w:val="a"/>
    <w:qFormat/>
    <w:rsid w:val="006E006D"/>
    <w:pPr>
      <w:keepNext/>
      <w:jc w:val="center"/>
      <w:outlineLvl w:val="0"/>
    </w:pPr>
    <w:rPr>
      <w:b/>
      <w:bCs/>
      <w:kern w:val="36"/>
      <w:szCs w:val="24"/>
    </w:rPr>
  </w:style>
  <w:style w:type="paragraph" w:styleId="2">
    <w:name w:val="heading 2"/>
    <w:basedOn w:val="a"/>
    <w:next w:val="a"/>
    <w:qFormat/>
    <w:rsid w:val="006E00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jc w:val="both"/>
    </w:p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Автозамена"/>
  </w:style>
  <w:style w:type="paragraph" w:customStyle="1" w:styleId="a7">
    <w:name w:val="Знак"/>
    <w:basedOn w:val="a"/>
    <w:autoRedefine/>
    <w:rsid w:val="00C60FC9"/>
    <w:pPr>
      <w:spacing w:after="160" w:line="240" w:lineRule="exact"/>
      <w:jc w:val="both"/>
    </w:pPr>
    <w:rPr>
      <w:sz w:val="28"/>
      <w:lang w:val="en-US" w:eastAsia="en-US"/>
    </w:rPr>
  </w:style>
  <w:style w:type="paragraph" w:styleId="a8">
    <w:name w:val="Body Text"/>
    <w:basedOn w:val="a"/>
    <w:rsid w:val="00A67350"/>
    <w:pPr>
      <w:spacing w:after="120"/>
    </w:pPr>
  </w:style>
  <w:style w:type="paragraph" w:styleId="a9">
    <w:name w:val="footer"/>
    <w:basedOn w:val="a"/>
    <w:rsid w:val="00A67350"/>
    <w:pPr>
      <w:tabs>
        <w:tab w:val="center" w:pos="4536"/>
        <w:tab w:val="right" w:pos="9072"/>
      </w:tabs>
    </w:pPr>
    <w:rPr>
      <w:szCs w:val="24"/>
    </w:rPr>
  </w:style>
  <w:style w:type="paragraph" w:customStyle="1" w:styleId="3">
    <w:name w:val="Знак3"/>
    <w:basedOn w:val="a"/>
    <w:rsid w:val="00DF1981"/>
    <w:pPr>
      <w:spacing w:after="160" w:line="240" w:lineRule="exact"/>
      <w:jc w:val="both"/>
    </w:pPr>
    <w:rPr>
      <w:szCs w:val="24"/>
      <w:lang w:val="en-US" w:eastAsia="en-US"/>
    </w:rPr>
  </w:style>
  <w:style w:type="paragraph" w:styleId="aa">
    <w:name w:val="Balloon Text"/>
    <w:basedOn w:val="a"/>
    <w:semiHidden/>
    <w:rsid w:val="00965C9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075B26"/>
  </w:style>
  <w:style w:type="paragraph" w:styleId="ab">
    <w:name w:val="List Paragraph"/>
    <w:basedOn w:val="a"/>
    <w:uiPriority w:val="34"/>
    <w:qFormat/>
    <w:rsid w:val="001F1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53"/>
    <w:rPr>
      <w:sz w:val="24"/>
    </w:rPr>
  </w:style>
  <w:style w:type="paragraph" w:styleId="1">
    <w:name w:val="heading 1"/>
    <w:basedOn w:val="a"/>
    <w:qFormat/>
    <w:rsid w:val="006E006D"/>
    <w:pPr>
      <w:keepNext/>
      <w:jc w:val="center"/>
      <w:outlineLvl w:val="0"/>
    </w:pPr>
    <w:rPr>
      <w:b/>
      <w:bCs/>
      <w:kern w:val="36"/>
      <w:szCs w:val="24"/>
    </w:rPr>
  </w:style>
  <w:style w:type="paragraph" w:styleId="2">
    <w:name w:val="heading 2"/>
    <w:basedOn w:val="a"/>
    <w:next w:val="a"/>
    <w:qFormat/>
    <w:rsid w:val="006E00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jc w:val="both"/>
    </w:p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Автозамена"/>
  </w:style>
  <w:style w:type="paragraph" w:customStyle="1" w:styleId="a7">
    <w:name w:val="Знак"/>
    <w:basedOn w:val="a"/>
    <w:autoRedefine/>
    <w:rsid w:val="00C60FC9"/>
    <w:pPr>
      <w:spacing w:after="160" w:line="240" w:lineRule="exact"/>
      <w:jc w:val="both"/>
    </w:pPr>
    <w:rPr>
      <w:sz w:val="28"/>
      <w:lang w:val="en-US" w:eastAsia="en-US"/>
    </w:rPr>
  </w:style>
  <w:style w:type="paragraph" w:styleId="a8">
    <w:name w:val="Body Text"/>
    <w:basedOn w:val="a"/>
    <w:rsid w:val="00A67350"/>
    <w:pPr>
      <w:spacing w:after="120"/>
    </w:pPr>
  </w:style>
  <w:style w:type="paragraph" w:styleId="a9">
    <w:name w:val="footer"/>
    <w:basedOn w:val="a"/>
    <w:rsid w:val="00A67350"/>
    <w:pPr>
      <w:tabs>
        <w:tab w:val="center" w:pos="4536"/>
        <w:tab w:val="right" w:pos="9072"/>
      </w:tabs>
    </w:pPr>
    <w:rPr>
      <w:szCs w:val="24"/>
    </w:rPr>
  </w:style>
  <w:style w:type="paragraph" w:customStyle="1" w:styleId="3">
    <w:name w:val="Знак3"/>
    <w:basedOn w:val="a"/>
    <w:rsid w:val="00DF1981"/>
    <w:pPr>
      <w:spacing w:after="160" w:line="240" w:lineRule="exact"/>
      <w:jc w:val="both"/>
    </w:pPr>
    <w:rPr>
      <w:szCs w:val="24"/>
      <w:lang w:val="en-US" w:eastAsia="en-US"/>
    </w:rPr>
  </w:style>
  <w:style w:type="paragraph" w:styleId="aa">
    <w:name w:val="Balloon Text"/>
    <w:basedOn w:val="a"/>
    <w:semiHidden/>
    <w:rsid w:val="00965C9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075B26"/>
  </w:style>
  <w:style w:type="paragraph" w:styleId="ab">
    <w:name w:val="List Paragraph"/>
    <w:basedOn w:val="a"/>
    <w:uiPriority w:val="34"/>
    <w:qFormat/>
    <w:rsid w:val="001F1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3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РСС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В.К.</dc:creator>
  <cp:lastModifiedBy>user</cp:lastModifiedBy>
  <cp:revision>5</cp:revision>
  <cp:lastPrinted>2016-05-11T12:22:00Z</cp:lastPrinted>
  <dcterms:created xsi:type="dcterms:W3CDTF">2019-08-04T15:32:00Z</dcterms:created>
  <dcterms:modified xsi:type="dcterms:W3CDTF">2019-08-31T15:52:00Z</dcterms:modified>
</cp:coreProperties>
</file>